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9D7A" w14:textId="77777777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left"/>
        <w:rPr>
          <w:rFonts w:ascii="Arial" w:hAnsi="Arial" w:cs="Arial"/>
          <w:sz w:val="20"/>
          <w:szCs w:val="20"/>
        </w:rPr>
      </w:pPr>
      <w:r w:rsidRPr="00870125">
        <w:rPr>
          <w:rFonts w:ascii="Arial" w:hAnsi="Arial" w:cs="Arial"/>
          <w:sz w:val="20"/>
          <w:szCs w:val="20"/>
        </w:rPr>
        <w:t xml:space="preserve">Allegato 2 </w:t>
      </w:r>
    </w:p>
    <w:p w14:paraId="37492205" w14:textId="27DA3F6E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870125">
        <w:rPr>
          <w:rFonts w:ascii="Arial" w:hAnsi="Arial" w:cs="Arial"/>
          <w:b w:val="0"/>
          <w:bCs/>
          <w:sz w:val="20"/>
          <w:szCs w:val="20"/>
        </w:rPr>
        <w:t>(Curriculum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70125">
        <w:rPr>
          <w:rFonts w:ascii="Arial" w:hAnsi="Arial" w:cs="Arial"/>
          <w:b w:val="0"/>
          <w:bCs/>
          <w:sz w:val="20"/>
          <w:szCs w:val="20"/>
        </w:rPr>
        <w:t>Vitae)</w:t>
      </w:r>
    </w:p>
    <w:p w14:paraId="0BAAE559" w14:textId="77777777" w:rsidR="00870125" w:rsidRDefault="00870125" w:rsidP="00870125">
      <w:pPr>
        <w:pStyle w:val="Corpotesto1"/>
        <w:tabs>
          <w:tab w:val="left" w:pos="10064"/>
        </w:tabs>
        <w:ind w:right="283"/>
        <w:rPr>
          <w:rFonts w:ascii="Book Antiqua" w:hAnsi="Book Antiqua"/>
          <w:b w:val="0"/>
          <w:bCs/>
          <w:i/>
          <w:iCs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70125" w:rsidRPr="00870125" w14:paraId="58203662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81C618" w14:textId="77777777" w:rsidR="00870125" w:rsidRPr="00870125" w:rsidRDefault="00870125" w:rsidP="00870125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F99535F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Nome (i) Cognome (i)</w:t>
            </w:r>
          </w:p>
        </w:tc>
      </w:tr>
      <w:tr w:rsidR="00870125" w:rsidRPr="00870125" w14:paraId="4D01B2B5" w14:textId="77777777" w:rsidTr="00C87120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6D32364" w14:textId="77777777" w:rsidR="00870125" w:rsidRPr="00870125" w:rsidRDefault="00870125" w:rsidP="0087012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  <w:t>[Tutti i campi del CV sono facoltativi. Rimuovere i campi vuoti.]</w:t>
            </w:r>
          </w:p>
        </w:tc>
      </w:tr>
      <w:tr w:rsidR="00870125" w:rsidRPr="00870125" w14:paraId="60488B06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319B8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1"/>
                <w:sz w:val="18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C4B54E1" wp14:editId="51041B1F">
                  <wp:simplePos x="0" y="0"/>
                  <wp:positionH relativeFrom="column">
                    <wp:posOffset>705725</wp:posOffset>
                  </wp:positionH>
                  <wp:positionV relativeFrom="paragraph">
                    <wp:posOffset>127156</wp:posOffset>
                  </wp:positionV>
                  <wp:extent cx="905386" cy="1086928"/>
                  <wp:effectExtent l="0" t="0" r="9525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86" cy="1086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B275DDB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59264" behindDoc="0" locked="0" layoutInCell="1" allowOverlap="1" wp14:anchorId="259156DF" wp14:editId="53BE5D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via, numero civico, codice postale, città, paese</w:t>
            </w:r>
          </w:p>
        </w:tc>
      </w:tr>
      <w:tr w:rsidR="00870125" w:rsidRPr="00870125" w14:paraId="5CE638B8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A0A57BE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59D509CF" w14:textId="77777777" w:rsidR="00870125" w:rsidRPr="00870125" w:rsidRDefault="00870125" w:rsidP="00870125">
            <w:pPr>
              <w:widowControl w:val="0"/>
              <w:suppressLineNumbers/>
              <w:tabs>
                <w:tab w:val="right" w:pos="8218"/>
              </w:tabs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3360" behindDoc="0" locked="0" layoutInCell="1" allowOverlap="1" wp14:anchorId="4928767F" wp14:editId="3056B9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numero telefonico   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inline distT="0" distB="0" distL="0" distR="0" wp14:anchorId="0A23F61A" wp14:editId="20A4EF21">
                  <wp:extent cx="129540" cy="129540"/>
                  <wp:effectExtent l="0" t="0" r="3810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telefono cellulare</w:t>
            </w:r>
          </w:p>
        </w:tc>
      </w:tr>
      <w:tr w:rsidR="00870125" w:rsidRPr="00870125" w14:paraId="2D5837C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71AC19D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882648D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2336" behindDoc="0" locked="0" layoutInCell="1" allowOverlap="1" wp14:anchorId="72769ADA" wp14:editId="4B1FA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indirizzo e-mail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1F25D7DB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C5FF2B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77EECC7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sito web personale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0288" behindDoc="0" locked="0" layoutInCell="1" allowOverlap="1" wp14:anchorId="17D1D933" wp14:editId="68863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0125" w:rsidRPr="00870125" w14:paraId="1510BAAA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9D6A71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0AD47ECA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sz w:val="18"/>
                <w:szCs w:val="18"/>
                <w:lang w:eastAsia="hi-IN" w:bidi="hi-IN"/>
              </w:rPr>
              <w:t>Sostituire con servizio di messaggistica istantanea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eastAsia="hi-IN" w:bidi="hi-IN"/>
              </w:rPr>
              <w:t>Sostituire con account di messaggistica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1312" behindDoc="0" locked="0" layoutInCell="1" allowOverlap="1" wp14:anchorId="008D191D" wp14:editId="400925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3B3F4A8B" w14:textId="77777777" w:rsidTr="00C87120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DD5D6D6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F9FA9BB" w14:textId="77777777" w:rsidR="00870125" w:rsidRPr="00870125" w:rsidRDefault="00870125" w:rsidP="00870125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il 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Data di nascita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gg/mm/</w:t>
            </w:r>
            <w:proofErr w:type="spellStart"/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aaaa</w:t>
            </w:r>
            <w:proofErr w:type="spellEnd"/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la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</w:p>
        </w:tc>
      </w:tr>
    </w:tbl>
    <w:p w14:paraId="061B87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692F93EA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170" w:bottomFromText="170" w:vertAnchor="text" w:tblpY="170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870125" w:rsidRPr="00870125" w14:paraId="0689B40F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14A631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PER LA QUALE SI CONCORRE</w:t>
            </w:r>
          </w:p>
          <w:p w14:paraId="7DC7E5C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POSIZIONE RICOPERTA</w:t>
            </w:r>
          </w:p>
          <w:p w14:paraId="78C6281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DESIDERATA</w:t>
            </w:r>
          </w:p>
          <w:p w14:paraId="64FD6B8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TITOLO DI STUDIO</w:t>
            </w:r>
          </w:p>
          <w:p w14:paraId="6913CEA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Οbiettivo professionale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37EC7D2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0DD3BE4E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6BCD5F1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40C5E5A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0308DC1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5F11C3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9EDDA22" wp14:editId="74D6223D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0F385E6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1416" w:firstLine="708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10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483"/>
      </w:tblGrid>
      <w:tr w:rsidR="00870125" w:rsidRPr="00870125" w14:paraId="7371710D" w14:textId="77777777" w:rsidTr="00C87120">
        <w:tc>
          <w:tcPr>
            <w:tcW w:w="2834" w:type="dxa"/>
            <w:vMerge w:val="restart"/>
            <w:shd w:val="clear" w:color="auto" w:fill="auto"/>
          </w:tcPr>
          <w:p w14:paraId="008AD9E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7483" w:type="dxa"/>
            <w:shd w:val="clear" w:color="auto" w:fill="auto"/>
          </w:tcPr>
          <w:p w14:paraId="69D6E08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il lavoro o posizione ricoperta</w:t>
            </w:r>
          </w:p>
        </w:tc>
      </w:tr>
      <w:tr w:rsidR="00870125" w:rsidRPr="00870125" w14:paraId="1BF1D484" w14:textId="77777777" w:rsidTr="00C87120">
        <w:tc>
          <w:tcPr>
            <w:tcW w:w="2834" w:type="dxa"/>
            <w:vMerge/>
            <w:shd w:val="clear" w:color="auto" w:fill="auto"/>
          </w:tcPr>
          <w:p w14:paraId="620AFC0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5A737F9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Sostituire con nome e località del datore di lavoro (se rilevante, indirizzo completo e indirizzo sito web</w:t>
            </w:r>
          </w:p>
        </w:tc>
      </w:tr>
      <w:tr w:rsidR="00870125" w:rsidRPr="00870125" w14:paraId="276E2FA7" w14:textId="77777777" w:rsidTr="00C87120">
        <w:tc>
          <w:tcPr>
            <w:tcW w:w="2834" w:type="dxa"/>
            <w:vMerge/>
            <w:shd w:val="clear" w:color="auto" w:fill="auto"/>
          </w:tcPr>
          <w:p w14:paraId="2772829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6F082B33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principali attività e responsabilità</w:t>
            </w:r>
          </w:p>
        </w:tc>
      </w:tr>
      <w:tr w:rsidR="00870125" w:rsidRPr="00870125" w14:paraId="51C219CD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926D15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  <w:vAlign w:val="bottom"/>
          </w:tcPr>
          <w:p w14:paraId="7139CED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Attività o settore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tipo di attività o settore </w:t>
            </w:r>
          </w:p>
        </w:tc>
      </w:tr>
    </w:tbl>
    <w:p w14:paraId="1E64B0C1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FC1781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17DDA97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2DBA18E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5A79B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55EC80D6" wp14:editId="6D17633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61E8848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708" w:firstLine="426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70125" w:rsidRPr="00870125" w14:paraId="6B3A2AA3" w14:textId="77777777" w:rsidTr="00C87120">
        <w:tc>
          <w:tcPr>
            <w:tcW w:w="2834" w:type="dxa"/>
            <w:vMerge w:val="restart"/>
            <w:shd w:val="clear" w:color="auto" w:fill="auto"/>
          </w:tcPr>
          <w:p w14:paraId="2C5EF28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518AB34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510C98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  <w:t>Sostituire con il livello QEQ o altro, se conosciuto</w:t>
            </w:r>
          </w:p>
        </w:tc>
      </w:tr>
      <w:tr w:rsidR="00870125" w:rsidRPr="00870125" w14:paraId="32C90F81" w14:textId="77777777" w:rsidTr="00C87120">
        <w:tc>
          <w:tcPr>
            <w:tcW w:w="2834" w:type="dxa"/>
            <w:vMerge/>
            <w:shd w:val="clear" w:color="auto" w:fill="auto"/>
          </w:tcPr>
          <w:p w14:paraId="3182A96D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CAA77F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870125" w:rsidRPr="00870125" w14:paraId="551DB1B3" w14:textId="77777777" w:rsidTr="00C87120">
        <w:tc>
          <w:tcPr>
            <w:tcW w:w="2834" w:type="dxa"/>
            <w:vMerge/>
            <w:shd w:val="clear" w:color="auto" w:fill="auto"/>
          </w:tcPr>
          <w:p w14:paraId="66649A82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C88547A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un elenco delle principali materie trattate o abilità acquisite</w:t>
            </w:r>
          </w:p>
        </w:tc>
      </w:tr>
    </w:tbl>
    <w:p w14:paraId="6F36F0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29BAFB3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7D8E7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0544C1B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9C7E3D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5451349" wp14:editId="3601B242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FCE7A3E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firstLine="2835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49119010" w14:textId="77777777" w:rsidTr="00C87120">
        <w:trPr>
          <w:trHeight w:val="255"/>
        </w:trPr>
        <w:tc>
          <w:tcPr>
            <w:tcW w:w="2834" w:type="dxa"/>
            <w:shd w:val="clear" w:color="auto" w:fill="auto"/>
          </w:tcPr>
          <w:p w14:paraId="4F34534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56C5BF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lingua(e) madre</w:t>
            </w:r>
          </w:p>
        </w:tc>
      </w:tr>
      <w:tr w:rsidR="00870125" w:rsidRPr="00870125" w14:paraId="6D1D84E3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1D0948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9DEA2E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4E69660C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7FDF3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A235D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F847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CF93E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PRODUZIONE SCRITTA </w:t>
            </w:r>
          </w:p>
        </w:tc>
      </w:tr>
      <w:tr w:rsidR="00870125" w:rsidRPr="00870125" w14:paraId="0BBAFE1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C7CBA7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80B4F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EF6EB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77E9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4A9C5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5C307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61C8F379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B1DA0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05D7B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3188E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5D14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BE68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279D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725A1E9A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7531448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1E7AC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51E8E0F2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654FE3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A88E9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7238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F523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538FD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C266A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4240BF70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6E0A7A4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302ECB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749098FC" w14:textId="77777777" w:rsidTr="00C87120">
        <w:trPr>
          <w:trHeight w:val="397"/>
        </w:trPr>
        <w:tc>
          <w:tcPr>
            <w:tcW w:w="2834" w:type="dxa"/>
            <w:shd w:val="clear" w:color="auto" w:fill="auto"/>
          </w:tcPr>
          <w:p w14:paraId="48FD0F0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F36ED4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A1/A2: Utente </w:t>
            </w:r>
            <w:proofErr w:type="gramStart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>base  -</w:t>
            </w:r>
            <w:proofErr w:type="gramEnd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  B1/B2: Utente intermedio  -  C1/C2: Utente avanzato </w:t>
            </w:r>
          </w:p>
          <w:p w14:paraId="693A16FB" w14:textId="77777777" w:rsidR="00870125" w:rsidRPr="00870125" w:rsidRDefault="008C58B8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6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Quadro Comune Europeo di Riferimento delle Lingue</w:t>
              </w:r>
            </w:hyperlink>
          </w:p>
        </w:tc>
      </w:tr>
    </w:tbl>
    <w:p w14:paraId="6A49FAC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554B4EB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332668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lastRenderedPageBreak/>
              <w:t>Competenze comunicative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37A55C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comunicative possedute. Specificare in quale contesto sono state acquisite.</w:t>
            </w:r>
          </w:p>
          <w:p w14:paraId="6739E77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3372C70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30EE07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451761C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organizzative e gestionali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D0FCC7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le competenze organizzative e gestionali possedute. Specificare in quale contesto sono state acquisite. </w:t>
            </w:r>
          </w:p>
          <w:p w14:paraId="5223C6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188AAD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40ED896B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5CC5C6F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professionali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A6FB3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professionali possedute non indicate altrove.</w:t>
            </w:r>
          </w:p>
          <w:p w14:paraId="1A4AC13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0E233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6EEE27EE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BDB4A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C90C6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>AUTOVALUTAZIONE</w:t>
            </w:r>
          </w:p>
        </w:tc>
      </w:tr>
      <w:tr w:rsidR="00870125" w:rsidRPr="00870125" w14:paraId="564B136A" w14:textId="77777777" w:rsidTr="00C87120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14:paraId="417EC51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75C692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3B27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5DCE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D6D86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3967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Risoluzione di problemi</w:t>
            </w:r>
          </w:p>
        </w:tc>
      </w:tr>
      <w:tr w:rsidR="00870125" w:rsidRPr="00870125" w14:paraId="35B96BA7" w14:textId="77777777" w:rsidTr="00C87120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934B2D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BE643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1822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1CE4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49E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3AA43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09714381" w14:textId="77777777" w:rsidTr="00C87120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2563B19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CA007F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Utente </w:t>
            </w:r>
            <w:proofErr w:type="gramStart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>base  -</w:t>
            </w:r>
            <w:proofErr w:type="gramEnd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  Utente intermedio  -  Utente avanzato </w:t>
            </w:r>
          </w:p>
          <w:p w14:paraId="225DF448" w14:textId="77777777" w:rsidR="00870125" w:rsidRPr="00870125" w:rsidRDefault="008C58B8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7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Competenze digitali - Scheda per l'autovalutazione</w:t>
              </w:r>
            </w:hyperlink>
            <w:r w:rsidR="00870125"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  <w:t xml:space="preserve"> </w:t>
            </w:r>
          </w:p>
        </w:tc>
      </w:tr>
      <w:tr w:rsidR="00870125" w:rsidRPr="00870125" w14:paraId="0AED0F6B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59375B1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BAD85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dei certificati TIC</w:t>
            </w:r>
          </w:p>
        </w:tc>
      </w:tr>
      <w:tr w:rsidR="00870125" w:rsidRPr="00870125" w14:paraId="25E96EEE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37534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27531B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altre competenze informatiche possedute. Specificare in quale contesto sono state acquisite. </w:t>
            </w:r>
          </w:p>
          <w:p w14:paraId="650036E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54463EF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777A09A3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07516FF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competenze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A40FF7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altre rilevanti competenze non ancora menzionate. Specificare in quale contesto sono state acquisite.</w:t>
            </w:r>
          </w:p>
          <w:p w14:paraId="0A96576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4A48B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B2F9092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1FD0A93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Patente di guida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2F7F47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categoria/e della patente di guida.</w:t>
            </w:r>
          </w:p>
          <w:p w14:paraId="1D69C15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7D2AC6B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6D178AA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8"/>
                <w:szCs w:val="8"/>
                <w:lang w:eastAsia="hi-IN" w:bidi="hi-IN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3CAC427A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2ACA11C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5189F8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7A20668A" wp14:editId="480AB0CC">
                  <wp:extent cx="4787900" cy="86360"/>
                  <wp:effectExtent l="0" t="0" r="0" b="889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  <w:tr w:rsidR="00870125" w:rsidRPr="00870125" w14:paraId="65134EB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377F0C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20151D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</w:pPr>
          </w:p>
        </w:tc>
      </w:tr>
    </w:tbl>
    <w:p w14:paraId="30BEF66E" w14:textId="77777777" w:rsidR="00870125" w:rsidRPr="00870125" w:rsidRDefault="00870125" w:rsidP="00870125">
      <w:pPr>
        <w:widowControl w:val="0"/>
        <w:suppressLineNumbers/>
        <w:tabs>
          <w:tab w:val="left" w:pos="10064"/>
        </w:tabs>
        <w:suppressAutoHyphens/>
        <w:autoSpaceDE w:val="0"/>
        <w:spacing w:before="28" w:after="0" w:line="100" w:lineRule="atLeast"/>
        <w:ind w:firstLine="2835"/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  <w:t>Inserire qui ogni altra informazione pertinente, ad esempio persone di riferimento, referenze ecc.</w:t>
      </w:r>
    </w:p>
    <w:p w14:paraId="2900A5C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8E50955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5A3B84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4E150B1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2E14210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>Dichiara di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essere informato ai sensi e per gli effetti del Decreto legislativo n. 196/03 e </w:t>
      </w:r>
      <w:proofErr w:type="spellStart"/>
      <w:r w:rsidRPr="00870125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 degli artt. 13 e 14 del Regolamento Europeo GDPR 2016/679, che i dati personali saranno raccolti e trattati, anche con strumenti informatici esclusivamente nell’ambito del procedimento per il quale la presente dichiarazione viene effettuata e secondo quanto contenuto nell’informativa resa ai sensi dei medesimi articoli e pubblicata nel sito internet dell’</w:t>
      </w:r>
      <w:proofErr w:type="spellStart"/>
      <w:r w:rsidRPr="00870125">
        <w:rPr>
          <w:rFonts w:ascii="Arial" w:eastAsia="Times New Roman" w:hAnsi="Arial" w:cs="Arial"/>
          <w:sz w:val="18"/>
          <w:szCs w:val="18"/>
          <w:lang w:eastAsia="it-IT"/>
        </w:rPr>
        <w:t>Ater</w:t>
      </w:r>
      <w:proofErr w:type="spellEnd"/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di Treviso al cui contenuto ci si richiama integralmente.</w:t>
      </w:r>
    </w:p>
    <w:p w14:paraId="36B01649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C53CA62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Autorizza, 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5587DF9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5899F428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25387AE0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02CE9CC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B6110A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65C89D6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870125">
        <w:rPr>
          <w:rFonts w:ascii="Arial Narrow" w:eastAsia="Times New Roman" w:hAnsi="Arial Narrow" w:cs="Times New Roman"/>
          <w:sz w:val="20"/>
          <w:szCs w:val="20"/>
          <w:lang w:eastAsia="it-IT"/>
        </w:rPr>
        <w:t>Data __________________________                                                                  Firma __________________________________</w:t>
      </w:r>
    </w:p>
    <w:p w14:paraId="362D3E68" w14:textId="77777777" w:rsid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Book Antiqua" w:hAnsi="Book Antiqua"/>
          <w:b w:val="0"/>
          <w:bCs/>
          <w:i/>
          <w:iCs/>
          <w:sz w:val="22"/>
        </w:rPr>
      </w:pPr>
    </w:p>
    <w:sectPr w:rsidR="008701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051" w14:textId="77777777" w:rsidR="00142EBB" w:rsidRDefault="00142EBB" w:rsidP="00142EBB">
      <w:pPr>
        <w:spacing w:after="0" w:line="240" w:lineRule="auto"/>
      </w:pPr>
      <w:r>
        <w:separator/>
      </w:r>
    </w:p>
  </w:endnote>
  <w:endnote w:type="continuationSeparator" w:id="0">
    <w:p w14:paraId="4898A310" w14:textId="77777777" w:rsidR="00142EBB" w:rsidRDefault="00142EBB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EndPr/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5D9" w14:textId="77777777" w:rsidR="00142EBB" w:rsidRDefault="00142EBB" w:rsidP="00142EBB">
      <w:pPr>
        <w:spacing w:after="0" w:line="240" w:lineRule="auto"/>
      </w:pPr>
      <w:r>
        <w:separator/>
      </w:r>
    </w:p>
  </w:footnote>
  <w:footnote w:type="continuationSeparator" w:id="0">
    <w:p w14:paraId="4B4F8A70" w14:textId="77777777" w:rsidR="00142EBB" w:rsidRDefault="00142EBB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A0EC2"/>
    <w:rsid w:val="000D17CD"/>
    <w:rsid w:val="000F6DEC"/>
    <w:rsid w:val="00106782"/>
    <w:rsid w:val="00142EBB"/>
    <w:rsid w:val="0026281B"/>
    <w:rsid w:val="004B5D04"/>
    <w:rsid w:val="004D7952"/>
    <w:rsid w:val="0050031A"/>
    <w:rsid w:val="00514CB6"/>
    <w:rsid w:val="00514FFF"/>
    <w:rsid w:val="00515023"/>
    <w:rsid w:val="00630A76"/>
    <w:rsid w:val="006A0994"/>
    <w:rsid w:val="006C4655"/>
    <w:rsid w:val="006D66A5"/>
    <w:rsid w:val="007F0B53"/>
    <w:rsid w:val="00801583"/>
    <w:rsid w:val="00870125"/>
    <w:rsid w:val="008C58B8"/>
    <w:rsid w:val="008C774A"/>
    <w:rsid w:val="008F167D"/>
    <w:rsid w:val="00984BFA"/>
    <w:rsid w:val="009D7F7B"/>
    <w:rsid w:val="009F1B9F"/>
    <w:rsid w:val="00B03B24"/>
    <w:rsid w:val="00B56BE2"/>
    <w:rsid w:val="00BA0304"/>
    <w:rsid w:val="00BD5058"/>
    <w:rsid w:val="00C771F8"/>
    <w:rsid w:val="00C80F2A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Forti Antonio</cp:lastModifiedBy>
  <cp:revision>20</cp:revision>
  <cp:lastPrinted>2021-08-04T14:47:00Z</cp:lastPrinted>
  <dcterms:created xsi:type="dcterms:W3CDTF">2021-05-20T17:04:00Z</dcterms:created>
  <dcterms:modified xsi:type="dcterms:W3CDTF">2021-08-05T10:12:00Z</dcterms:modified>
</cp:coreProperties>
</file>